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2B6C" w:rsidRDefault="00782B6C" w:rsidP="00782B6C">
      <w:pPr>
        <w:pStyle w:val="Heading1"/>
      </w:pPr>
      <w:bookmarkStart w:id="0" w:name="_GoBack"/>
      <w:bookmarkEnd w:id="0"/>
      <w:r>
        <w:t xml:space="preserve">Some assembly details for </w:t>
      </w:r>
      <w:proofErr w:type="spellStart"/>
      <w:r>
        <w:t>OpenSampler</w:t>
      </w:r>
      <w:proofErr w:type="spellEnd"/>
      <w:r>
        <w:t xml:space="preserve"> V5</w:t>
      </w:r>
    </w:p>
    <w:p w:rsidR="00782B6C" w:rsidRDefault="00782B6C" w:rsidP="00782B6C"/>
    <w:p w:rsidR="00782B6C" w:rsidRDefault="00782B6C" w:rsidP="00782B6C">
      <w:r>
        <w:t xml:space="preserve">The details provided here are meant to give an idea of how an </w:t>
      </w:r>
      <w:proofErr w:type="spellStart"/>
      <w:r>
        <w:t>AutoSampler</w:t>
      </w:r>
      <w:proofErr w:type="spellEnd"/>
      <w:r>
        <w:t xml:space="preserve"> can be constructed. This is by no means meant as a definitive guide or an easy step by step manual. </w:t>
      </w:r>
    </w:p>
    <w:p w:rsidR="00782B6C" w:rsidRDefault="00782B6C" w:rsidP="00782B6C">
      <w:r>
        <w:t xml:space="preserve">Knowledge of engineering, electronics and software will be needed to actually assemble your own </w:t>
      </w:r>
      <w:proofErr w:type="spellStart"/>
      <w:r>
        <w:t>OpenSampler</w:t>
      </w:r>
      <w:proofErr w:type="spellEnd"/>
      <w:r>
        <w:t>.</w:t>
      </w:r>
    </w:p>
    <w:p w:rsidR="00782B6C" w:rsidRDefault="00782B6C" w:rsidP="00782B6C">
      <w:r>
        <w:t>No further personal support will be provided (unless you have an extremely short and detailed question).</w:t>
      </w:r>
    </w:p>
    <w:p w:rsidR="00782B6C" w:rsidRDefault="00782B6C" w:rsidP="00782B6C">
      <w:r>
        <w:t xml:space="preserve">I can sell the custom CNC parts (aluminum and plastic) needed for construction of an </w:t>
      </w:r>
      <w:proofErr w:type="spellStart"/>
      <w:r>
        <w:t>OpenSampler</w:t>
      </w:r>
      <w:proofErr w:type="spellEnd"/>
      <w:r>
        <w:t xml:space="preserve"> V5. But no additional support will be given! Email </w:t>
      </w:r>
      <w:hyperlink r:id="rId5" w:history="1">
        <w:r w:rsidRPr="005117AA">
          <w:rPr>
            <w:rStyle w:val="Hyperlink"/>
          </w:rPr>
          <w:t>info@openautosampler.com</w:t>
        </w:r>
      </w:hyperlink>
      <w:r>
        <w:t xml:space="preserve"> for details.</w:t>
      </w:r>
    </w:p>
    <w:p w:rsidR="00782B6C" w:rsidRDefault="00782B6C" w:rsidP="00782B6C">
      <w:r>
        <w:t>Good luck and share your work too!</w:t>
      </w:r>
    </w:p>
    <w:p w:rsidR="00782B6C" w:rsidRPr="00782B6C" w:rsidRDefault="00782B6C" w:rsidP="00782B6C">
      <w:r>
        <w:t>Frank</w:t>
      </w:r>
    </w:p>
    <w:p w:rsidR="00782B6C" w:rsidRDefault="00782B6C" w:rsidP="00782B6C">
      <w:pPr>
        <w:pStyle w:val="Heading1"/>
      </w:pPr>
      <w:r>
        <w:rPr>
          <w:noProof/>
          <w:lang w:eastAsia="en-CA"/>
        </w:rPr>
        <w:drawing>
          <wp:inline distT="0" distB="0" distL="0" distR="0">
            <wp:extent cx="5943600" cy="3333750"/>
            <wp:effectExtent l="0" t="0" r="0" b="0"/>
            <wp:docPr id="8" name="Picture 8" descr="C:\Users\Frank2014\AppData\Local\Microsoft\Windows\INetCache\Content.Word\OpenSampler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Frank2014\AppData\Local\Microsoft\Windows\INetCache\Content.Word\OpenSamplerV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B6C" w:rsidRDefault="00782B6C" w:rsidP="00782B6C">
      <w:r>
        <w:t>Prototype of OpenSamplerV5 attached to an isotopic CO2 gas analyzer.</w:t>
      </w:r>
      <w:r>
        <w:br w:type="page"/>
      </w:r>
    </w:p>
    <w:p w:rsidR="00C22703" w:rsidRDefault="00334852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40pt">
            <v:imagedata r:id="rId7" o:title="frame_parts"/>
          </v:shape>
        </w:pict>
      </w:r>
    </w:p>
    <w:p w:rsidR="008408D3" w:rsidRDefault="003A08B4">
      <w:r>
        <w:t>Frame parts, note the 5.5mm holes drilled to tighten connections.</w:t>
      </w:r>
    </w:p>
    <w:p w:rsidR="008408D3" w:rsidRDefault="008408D3"/>
    <w:p w:rsidR="003A08B4" w:rsidRDefault="00334852">
      <w:r>
        <w:pict>
          <v:shape id="_x0000_i1026" type="#_x0000_t75" style="width:5in;height:240pt">
            <v:imagedata r:id="rId8" o:title="t-connect"/>
          </v:shape>
        </w:pict>
      </w:r>
    </w:p>
    <w:p w:rsidR="003A08B4" w:rsidRDefault="003A08B4">
      <w:r>
        <w:t>Detail of straight angle connection, 10mm ultra low profile hex screw with square washer and hole in connecting profile.</w:t>
      </w:r>
    </w:p>
    <w:p w:rsidR="00E94206" w:rsidRDefault="00334852">
      <w:r>
        <w:lastRenderedPageBreak/>
        <w:pict>
          <v:shape id="_x0000_i1027" type="#_x0000_t75" style="width:5in;height:240pt">
            <v:imagedata r:id="rId9" o:title="vert_hor_connect2"/>
          </v:shape>
        </w:pict>
      </w:r>
    </w:p>
    <w:p w:rsidR="003A08B4" w:rsidRDefault="003A08B4">
      <w:r>
        <w:t>Frame with pre-inserted t-nuts for attachment of base plate and vertical frame.</w:t>
      </w:r>
    </w:p>
    <w:p w:rsidR="00E94206" w:rsidRDefault="00E94206"/>
    <w:p w:rsidR="00E94206" w:rsidRDefault="00E94206">
      <w:r>
        <w:rPr>
          <w:noProof/>
          <w:lang w:eastAsia="en-CA"/>
        </w:rPr>
        <w:drawing>
          <wp:inline distT="0" distB="0" distL="0" distR="0" wp14:anchorId="42BB1693" wp14:editId="1E5DF01A">
            <wp:extent cx="4572000" cy="3048000"/>
            <wp:effectExtent l="0" t="0" r="0" b="0"/>
            <wp:docPr id="1" name="Picture 1" descr="C:\Users\Frank2014\AppData\Local\Microsoft\Windows\INetCache\Content.Word\vert_hor_conn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rank2014\AppData\Local\Microsoft\Windows\INetCache\Content.Word\vert_hor_connect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B4" w:rsidRDefault="003A08B4">
      <w:r>
        <w:t>Detail of connection between bottom frame and vertical frame, 4 sets of screw and square washers (1 hidden with hex key inserted)</w:t>
      </w:r>
    </w:p>
    <w:p w:rsidR="003A08B4" w:rsidRDefault="003A08B4">
      <w:r>
        <w:rPr>
          <w:noProof/>
          <w:lang w:eastAsia="en-CA"/>
        </w:rPr>
        <w:lastRenderedPageBreak/>
        <w:drawing>
          <wp:inline distT="0" distB="0" distL="0" distR="0" wp14:anchorId="14D0E21A" wp14:editId="2C7EABF4">
            <wp:extent cx="4572000" cy="3048000"/>
            <wp:effectExtent l="0" t="0" r="0" b="0"/>
            <wp:docPr id="4" name="Picture 4" descr="x-bar-conn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x-bar-connec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B4" w:rsidRDefault="003A08B4">
      <w:proofErr w:type="gramStart"/>
      <w:r>
        <w:t>Top horizontal frame (x-axis guide) with details of fasteners.</w:t>
      </w:r>
      <w:proofErr w:type="gramEnd"/>
    </w:p>
    <w:p w:rsidR="008408D3" w:rsidRDefault="008408D3"/>
    <w:p w:rsidR="003A08B4" w:rsidRDefault="003A08B4">
      <w:r>
        <w:rPr>
          <w:noProof/>
          <w:lang w:eastAsia="en-CA"/>
        </w:rPr>
        <w:drawing>
          <wp:inline distT="0" distB="0" distL="0" distR="0" wp14:anchorId="12978570" wp14:editId="59E6CC56">
            <wp:extent cx="4572000" cy="3048000"/>
            <wp:effectExtent l="0" t="0" r="0" b="0"/>
            <wp:docPr id="7" name="Picture 7" descr="x-bar-connec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x-bar-connect_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B4" w:rsidRDefault="003A08B4">
      <w:proofErr w:type="gramStart"/>
      <w:r>
        <w:t>Fastening of top horizontal frame to vertical frame.</w:t>
      </w:r>
      <w:proofErr w:type="gramEnd"/>
    </w:p>
    <w:p w:rsidR="00E94206" w:rsidRDefault="00334852">
      <w:r>
        <w:lastRenderedPageBreak/>
        <w:pict>
          <v:shape id="_x0000_i1028" type="#_x0000_t75" style="width:5in;height:240pt">
            <v:imagedata r:id="rId13" o:title="feet1"/>
          </v:shape>
        </w:pict>
      </w:r>
    </w:p>
    <w:p w:rsidR="00E94206" w:rsidRDefault="003A08B4">
      <w:proofErr w:type="gramStart"/>
      <w:r>
        <w:t>Parts for feet for under frame.</w:t>
      </w:r>
      <w:proofErr w:type="gramEnd"/>
    </w:p>
    <w:p w:rsidR="008408D3" w:rsidRDefault="008408D3"/>
    <w:p w:rsidR="00E94206" w:rsidRDefault="00E94206">
      <w:r>
        <w:br/>
      </w:r>
      <w:r>
        <w:rPr>
          <w:noProof/>
          <w:lang w:eastAsia="en-CA"/>
        </w:rPr>
        <w:drawing>
          <wp:inline distT="0" distB="0" distL="0" distR="0" wp14:anchorId="0639F75B" wp14:editId="78D3180D">
            <wp:extent cx="4572000" cy="3048000"/>
            <wp:effectExtent l="0" t="0" r="0" b="0"/>
            <wp:docPr id="2" name="Picture 2" descr="C:\Users\Frank2014\AppData\Local\Microsoft\Windows\INetCache\Content.Word\fe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rank2014\AppData\Local\Microsoft\Windows\INetCache\Content.Word\feet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B4" w:rsidRDefault="003A08B4">
      <w:r>
        <w:t>Feet mounted under completed frame.</w:t>
      </w:r>
    </w:p>
    <w:p w:rsidR="00E94206" w:rsidRDefault="00E94206"/>
    <w:p w:rsidR="00E94206" w:rsidRDefault="00E94206"/>
    <w:p w:rsidR="00E94206" w:rsidRDefault="00334852">
      <w:r>
        <w:lastRenderedPageBreak/>
        <w:pict>
          <v:shape id="_x0000_i1029" type="#_x0000_t75" style="width:5in;height:240pt">
            <v:imagedata r:id="rId15" o:title="x_plate1"/>
          </v:shape>
        </w:pict>
      </w:r>
    </w:p>
    <w:p w:rsidR="003A08B4" w:rsidRDefault="003A08B4">
      <w:r>
        <w:t>Parts for x-axis cart, total of 6 wheels are required</w:t>
      </w:r>
    </w:p>
    <w:p w:rsidR="00E94206" w:rsidRDefault="00E94206"/>
    <w:p w:rsidR="00E94206" w:rsidRDefault="00334852">
      <w:r>
        <w:pict>
          <v:shape id="_x0000_i1030" type="#_x0000_t75" style="width:5in;height:240pt">
            <v:imagedata r:id="rId16" o:title="x_plate2"/>
          </v:shape>
        </w:pict>
      </w:r>
    </w:p>
    <w:p w:rsidR="003A08B4" w:rsidRDefault="003A08B4">
      <w:r>
        <w:t>Detail of mounting of wheels to x-axis cart.</w:t>
      </w:r>
    </w:p>
    <w:p w:rsidR="00E94206" w:rsidRDefault="00E94206"/>
    <w:p w:rsidR="00E94206" w:rsidRDefault="00334852">
      <w:r>
        <w:lastRenderedPageBreak/>
        <w:pict>
          <v:shape id="_x0000_i1031" type="#_x0000_t75" style="width:5in;height:240pt">
            <v:imagedata r:id="rId17" o:title="x_plate3"/>
          </v:shape>
        </w:pict>
      </w:r>
    </w:p>
    <w:p w:rsidR="00E94206" w:rsidRDefault="003A08B4">
      <w:r>
        <w:t>Only 5 wheels will be mounted for now, 6</w:t>
      </w:r>
      <w:r w:rsidRPr="003A08B4">
        <w:rPr>
          <w:vertAlign w:val="superscript"/>
        </w:rPr>
        <w:t>th</w:t>
      </w:r>
      <w:r>
        <w:t xml:space="preserve"> will be added with cable-carrier. Screws for x-axis motor need to be counter sunk.</w:t>
      </w:r>
    </w:p>
    <w:p w:rsidR="008408D3" w:rsidRDefault="008408D3"/>
    <w:p w:rsidR="00E94206" w:rsidRDefault="00334852">
      <w:r>
        <w:pict>
          <v:shape id="_x0000_i1032" type="#_x0000_t75" style="width:5in;height:240pt">
            <v:imagedata r:id="rId18" o:title="x_plate4"/>
          </v:shape>
        </w:pict>
      </w:r>
    </w:p>
    <w:p w:rsidR="003A08B4" w:rsidRDefault="003A08B4">
      <w:proofErr w:type="gramStart"/>
      <w:r>
        <w:t>Attachment of y-guide to x-axis cart.</w:t>
      </w:r>
      <w:proofErr w:type="gramEnd"/>
      <w:r>
        <w:t xml:space="preserve"> </w:t>
      </w:r>
      <w:r w:rsidR="00917EFE">
        <w:t>The y-guide profile sits in pocket</w:t>
      </w:r>
      <w:r>
        <w:t xml:space="preserve"> in x-cart </w:t>
      </w:r>
      <w:r w:rsidR="00917EFE">
        <w:t>to guarantee square.</w:t>
      </w:r>
    </w:p>
    <w:p w:rsidR="00E94206" w:rsidRDefault="00E94206"/>
    <w:p w:rsidR="00E94206" w:rsidRDefault="00334852">
      <w:r>
        <w:lastRenderedPageBreak/>
        <w:pict>
          <v:shape id="_x0000_i1033" type="#_x0000_t75" style="width:5in;height:240pt">
            <v:imagedata r:id="rId19" o:title="x_plate5"/>
          </v:shape>
        </w:pict>
      </w:r>
    </w:p>
    <w:p w:rsidR="00917EFE" w:rsidRDefault="00917EFE" w:rsidP="00917EFE">
      <w:proofErr w:type="gramStart"/>
      <w:r>
        <w:t>Attachment of y-guide to x-axis cart.</w:t>
      </w:r>
      <w:proofErr w:type="gramEnd"/>
      <w:r>
        <w:t xml:space="preserve"> The y-guide profile sits in pocket in x-cart to guarantee square.</w:t>
      </w:r>
    </w:p>
    <w:p w:rsidR="00E94206" w:rsidRDefault="00E94206"/>
    <w:p w:rsidR="008408D3" w:rsidRDefault="008408D3"/>
    <w:p w:rsidR="00E94206" w:rsidRDefault="00334852">
      <w:r>
        <w:pict>
          <v:shape id="_x0000_i1034" type="#_x0000_t75" style="width:5in;height:240pt">
            <v:imagedata r:id="rId20" o:title="x_plate6"/>
          </v:shape>
        </w:pict>
      </w:r>
    </w:p>
    <w:p w:rsidR="00917EFE" w:rsidRDefault="00917EFE">
      <w:r>
        <w:t>X-cart mounted on frame</w:t>
      </w:r>
    </w:p>
    <w:p w:rsidR="00E94206" w:rsidRDefault="00334852">
      <w:r>
        <w:lastRenderedPageBreak/>
        <w:pict>
          <v:shape id="_x0000_i1035" type="#_x0000_t75" style="width:5in;height:240pt">
            <v:imagedata r:id="rId21" o:title="y_plates"/>
          </v:shape>
        </w:pict>
      </w:r>
    </w:p>
    <w:p w:rsidR="00917EFE" w:rsidRDefault="00917EFE">
      <w:proofErr w:type="gramStart"/>
      <w:r>
        <w:t>y-cart</w:t>
      </w:r>
      <w:proofErr w:type="gramEnd"/>
      <w:r>
        <w:t xml:space="preserve"> and y-motor-plate.</w:t>
      </w:r>
    </w:p>
    <w:p w:rsidR="00917EFE" w:rsidRDefault="00917EFE"/>
    <w:p w:rsidR="008408D3" w:rsidRDefault="008408D3"/>
    <w:p w:rsidR="00E94206" w:rsidRDefault="00334852">
      <w:r>
        <w:pict>
          <v:shape id="_x0000_i1036" type="#_x0000_t75" style="width:5in;height:240pt">
            <v:imagedata r:id="rId22" o:title="y_plates_2"/>
          </v:shape>
        </w:pict>
      </w:r>
    </w:p>
    <w:p w:rsidR="00917EFE" w:rsidRDefault="00917EFE">
      <w:r>
        <w:t>6 mini-wheels will be attached on right side for z-axis, 4 wheels will be mounted on left side for y-axis movement.</w:t>
      </w:r>
    </w:p>
    <w:p w:rsidR="00E94206" w:rsidRDefault="00334852">
      <w:r>
        <w:lastRenderedPageBreak/>
        <w:pict>
          <v:shape id="_x0000_i1037" type="#_x0000_t75" style="width:5in;height:240pt">
            <v:imagedata r:id="rId23" o:title="y_plates_3"/>
          </v:shape>
        </w:pict>
      </w:r>
    </w:p>
    <w:p w:rsidR="00917EFE" w:rsidRDefault="00917EFE">
      <w:r>
        <w:t>Wheels and spacers mounted on y-axis cart</w:t>
      </w:r>
    </w:p>
    <w:p w:rsidR="00917EFE" w:rsidRDefault="00917EFE"/>
    <w:p w:rsidR="00E94206" w:rsidRDefault="00334852">
      <w:r>
        <w:pict>
          <v:shape id="_x0000_i1038" type="#_x0000_t75" style="width:5in;height:240pt">
            <v:imagedata r:id="rId24" o:title="y_plates_4"/>
          </v:shape>
        </w:pict>
      </w:r>
    </w:p>
    <w:p w:rsidR="00917EFE" w:rsidRDefault="00917EFE" w:rsidP="00917EFE">
      <w:r>
        <w:t>Wheels and spacers and y-motor mounted on y-axis cart</w:t>
      </w:r>
    </w:p>
    <w:p w:rsidR="00917EFE" w:rsidRDefault="00917EFE"/>
    <w:p w:rsidR="00E94206" w:rsidRDefault="00334852">
      <w:r>
        <w:lastRenderedPageBreak/>
        <w:pict>
          <v:shape id="_x0000_i1039" type="#_x0000_t75" style="width:5in;height:240pt">
            <v:imagedata r:id="rId25" o:title="y_plates_5"/>
          </v:shape>
        </w:pict>
      </w:r>
    </w:p>
    <w:p w:rsidR="00917EFE" w:rsidRDefault="00917EFE">
      <w:r>
        <w:t xml:space="preserve">Y-cart mounted on </w:t>
      </w:r>
      <w:r w:rsidR="008408D3">
        <w:t>y-guide/</w:t>
      </w:r>
      <w:r>
        <w:t>x-cart.</w:t>
      </w:r>
    </w:p>
    <w:p w:rsidR="008408D3" w:rsidRDefault="008408D3"/>
    <w:p w:rsidR="00E94206" w:rsidRDefault="00334852">
      <w:r>
        <w:pict>
          <v:shape id="_x0000_i1040" type="#_x0000_t75" style="width:5in;height:240pt">
            <v:imagedata r:id="rId26" o:title="z_motor1"/>
          </v:shape>
        </w:pict>
      </w:r>
    </w:p>
    <w:p w:rsidR="00917EFE" w:rsidRDefault="00917EFE">
      <w:proofErr w:type="gramStart"/>
      <w:r>
        <w:t>Z-motor on z-motor-mount.</w:t>
      </w:r>
      <w:proofErr w:type="gramEnd"/>
    </w:p>
    <w:p w:rsidR="00E94206" w:rsidRDefault="00E94206"/>
    <w:p w:rsidR="00E94206" w:rsidRDefault="00334852">
      <w:r>
        <w:lastRenderedPageBreak/>
        <w:pict>
          <v:shape id="_x0000_i1041" type="#_x0000_t75" style="width:5in;height:240pt">
            <v:imagedata r:id="rId27" o:title="z_motor2"/>
          </v:shape>
        </w:pict>
      </w:r>
    </w:p>
    <w:p w:rsidR="00917EFE" w:rsidRDefault="00917EFE">
      <w:r>
        <w:t>Z-motor-mount attached to y-cart.</w:t>
      </w:r>
    </w:p>
    <w:p w:rsidR="00E94206" w:rsidRDefault="00E94206"/>
    <w:p w:rsidR="007C752F" w:rsidRDefault="007C752F"/>
    <w:p w:rsidR="00E94206" w:rsidRDefault="00334852">
      <w:r>
        <w:pict>
          <v:shape id="_x0000_i1042" type="#_x0000_t75" style="width:5in;height:240pt">
            <v:imagedata r:id="rId28" o:title="z_parts"/>
          </v:shape>
        </w:pict>
      </w:r>
    </w:p>
    <w:p w:rsidR="00917EFE" w:rsidRDefault="00917EFE">
      <w:proofErr w:type="gramStart"/>
      <w:r>
        <w:t>Z-profile and parts for needle attachment.</w:t>
      </w:r>
      <w:proofErr w:type="gramEnd"/>
    </w:p>
    <w:p w:rsidR="007C752F" w:rsidRDefault="007C752F">
      <w:r>
        <w:rPr>
          <w:noProof/>
          <w:lang w:eastAsia="en-CA"/>
        </w:rPr>
        <w:lastRenderedPageBreak/>
        <w:drawing>
          <wp:inline distT="0" distB="0" distL="0" distR="0" wp14:anchorId="554E9B30" wp14:editId="43A47301">
            <wp:extent cx="4572000" cy="3048000"/>
            <wp:effectExtent l="0" t="0" r="0" b="0"/>
            <wp:docPr id="3" name="Picture 3" descr="C:\Users\Frank2014\AppData\Local\Microsoft\Windows\INetCache\Content.Word\z_assemb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Frank2014\AppData\Local\Microsoft\Windows\INetCache\Content.Word\z_assembly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EFE" w:rsidRDefault="00917EFE">
      <w:r>
        <w:t>Completed z-axis assembly and needle mount</w:t>
      </w:r>
    </w:p>
    <w:p w:rsidR="007C752F" w:rsidRDefault="007C752F"/>
    <w:p w:rsidR="008408D3" w:rsidRDefault="008408D3"/>
    <w:p w:rsidR="007C752F" w:rsidRDefault="00334852">
      <w:r>
        <w:pict>
          <v:shape id="_x0000_i1043" type="#_x0000_t75" style="width:5in;height:240pt">
            <v:imagedata r:id="rId30" o:title="z_mounted"/>
          </v:shape>
        </w:pict>
      </w:r>
    </w:p>
    <w:p w:rsidR="00917EFE" w:rsidRDefault="00917EFE">
      <w:r>
        <w:t>Z-axis mounted on y-cart.</w:t>
      </w:r>
    </w:p>
    <w:p w:rsidR="007C752F" w:rsidRDefault="00334852">
      <w:r>
        <w:lastRenderedPageBreak/>
        <w:pict>
          <v:shape id="_x0000_i1044" type="#_x0000_t75" style="width:5in;height:240pt">
            <v:imagedata r:id="rId31" o:title="z_endstop"/>
          </v:shape>
        </w:pict>
      </w:r>
    </w:p>
    <w:p w:rsidR="00917EFE" w:rsidRDefault="00917EFE">
      <w:r>
        <w:t>Z-</w:t>
      </w:r>
      <w:proofErr w:type="spellStart"/>
      <w:r>
        <w:t>endstop</w:t>
      </w:r>
      <w:proofErr w:type="spellEnd"/>
      <w:r>
        <w:t xml:space="preserve"> attached on y-cart</w:t>
      </w:r>
    </w:p>
    <w:p w:rsidR="008408D3" w:rsidRDefault="008408D3"/>
    <w:p w:rsidR="007C752F" w:rsidRDefault="00334852">
      <w:r>
        <w:pict>
          <v:shape id="_x0000_i1045" type="#_x0000_t75" style="width:5in;height:240pt">
            <v:imagedata r:id="rId32" o:title="y_endstop_parts"/>
          </v:shape>
        </w:pict>
      </w:r>
    </w:p>
    <w:p w:rsidR="00917EFE" w:rsidRDefault="00917EFE">
      <w:proofErr w:type="gramStart"/>
      <w:r>
        <w:t>Parts for y-</w:t>
      </w:r>
      <w:proofErr w:type="spellStart"/>
      <w:r>
        <w:t>endstop</w:t>
      </w:r>
      <w:proofErr w:type="spellEnd"/>
      <w:r>
        <w:t>.</w:t>
      </w:r>
      <w:proofErr w:type="gramEnd"/>
    </w:p>
    <w:p w:rsidR="007C752F" w:rsidRDefault="00334852">
      <w:r>
        <w:lastRenderedPageBreak/>
        <w:pict>
          <v:shape id="_x0000_i1046" type="#_x0000_t75" style="width:5in;height:240pt">
            <v:imagedata r:id="rId33" o:title="y_endstop_mounted"/>
          </v:shape>
        </w:pict>
      </w:r>
    </w:p>
    <w:p w:rsidR="00917EFE" w:rsidRDefault="00917EFE">
      <w:r>
        <w:t>Y-</w:t>
      </w:r>
      <w:proofErr w:type="spellStart"/>
      <w:r>
        <w:t>endstop</w:t>
      </w:r>
      <w:proofErr w:type="spellEnd"/>
      <w:r>
        <w:t xml:space="preserve"> mounted on x-cart/y-guide</w:t>
      </w:r>
    </w:p>
    <w:p w:rsidR="00917EFE" w:rsidRDefault="00917EFE"/>
    <w:p w:rsidR="007C752F" w:rsidRDefault="00334852">
      <w:r>
        <w:pict>
          <v:shape id="_x0000_i1047" type="#_x0000_t75" style="width:5in;height:240pt">
            <v:imagedata r:id="rId34" o:title="x_endstop"/>
          </v:shape>
        </w:pict>
      </w:r>
    </w:p>
    <w:p w:rsidR="00917EFE" w:rsidRDefault="00917EFE">
      <w:r>
        <w:t>X-</w:t>
      </w:r>
      <w:proofErr w:type="spellStart"/>
      <w:r>
        <w:t>endstop</w:t>
      </w:r>
      <w:proofErr w:type="spellEnd"/>
      <w:r>
        <w:t xml:space="preserve"> mounted on x-cart</w:t>
      </w:r>
    </w:p>
    <w:p w:rsidR="007C752F" w:rsidRDefault="007C752F"/>
    <w:p w:rsidR="007C752F" w:rsidRDefault="00334852">
      <w:r>
        <w:lastRenderedPageBreak/>
        <w:pict>
          <v:shape id="_x0000_i1048" type="#_x0000_t75" style="width:5in;height:240pt">
            <v:imagedata r:id="rId35" o:title="base_plate"/>
          </v:shape>
        </w:pict>
      </w:r>
    </w:p>
    <w:p w:rsidR="00917EFE" w:rsidRDefault="00917EFE">
      <w:r>
        <w:t>Base plate to be mounted on frame</w:t>
      </w:r>
    </w:p>
    <w:p w:rsidR="008408D3" w:rsidRDefault="008408D3"/>
    <w:p w:rsidR="007C752F" w:rsidRDefault="00334852">
      <w:r>
        <w:pict>
          <v:shape id="_x0000_i1049" type="#_x0000_t75" style="width:5in;height:240pt">
            <v:imagedata r:id="rId36" o:title="belt_end_plate_x_L"/>
          </v:shape>
        </w:pict>
      </w:r>
    </w:p>
    <w:p w:rsidR="00917EFE" w:rsidRDefault="00917EFE">
      <w:proofErr w:type="gramStart"/>
      <w:r>
        <w:t>x-</w:t>
      </w:r>
      <w:proofErr w:type="spellStart"/>
      <w:r>
        <w:t>endstop</w:t>
      </w:r>
      <w:proofErr w:type="spellEnd"/>
      <w:r>
        <w:t>-endplate</w:t>
      </w:r>
      <w:proofErr w:type="gramEnd"/>
      <w:r>
        <w:t xml:space="preserve"> is used to tighten x-belt and as plate that the x-</w:t>
      </w:r>
      <w:proofErr w:type="spellStart"/>
      <w:r>
        <w:t>endstop</w:t>
      </w:r>
      <w:proofErr w:type="spellEnd"/>
      <w:r>
        <w:t xml:space="preserve"> runs into.</w:t>
      </w:r>
    </w:p>
    <w:p w:rsidR="007C752F" w:rsidRDefault="00334852">
      <w:r>
        <w:lastRenderedPageBreak/>
        <w:pict>
          <v:shape id="_x0000_i1050" type="#_x0000_t75" style="width:5in;height:240pt">
            <v:imagedata r:id="rId37" o:title="belt_end_plate_x_2"/>
          </v:shape>
        </w:pict>
      </w:r>
    </w:p>
    <w:p w:rsidR="00917EFE" w:rsidRDefault="00917EFE" w:rsidP="00917EFE">
      <w:proofErr w:type="gramStart"/>
      <w:r>
        <w:t>x-</w:t>
      </w:r>
      <w:proofErr w:type="spellStart"/>
      <w:r>
        <w:t>endstop</w:t>
      </w:r>
      <w:proofErr w:type="spellEnd"/>
      <w:r>
        <w:t>-endplate</w:t>
      </w:r>
      <w:proofErr w:type="gramEnd"/>
      <w:r>
        <w:t xml:space="preserve"> is used to tighten x-belt and as plate that the x-</w:t>
      </w:r>
      <w:proofErr w:type="spellStart"/>
      <w:r>
        <w:t>endstop</w:t>
      </w:r>
      <w:proofErr w:type="spellEnd"/>
      <w:r>
        <w:t xml:space="preserve"> runs into mounted on frame.</w:t>
      </w:r>
    </w:p>
    <w:p w:rsidR="007C752F" w:rsidRDefault="007C752F"/>
    <w:p w:rsidR="007C752F" w:rsidRDefault="00334852">
      <w:r>
        <w:pict>
          <v:shape id="_x0000_i1051" type="#_x0000_t75" style="width:5in;height:240pt">
            <v:imagedata r:id="rId38" o:title="belt_end_plate_x_3"/>
          </v:shape>
        </w:pict>
      </w:r>
    </w:p>
    <w:p w:rsidR="00917EFE" w:rsidRDefault="00917EFE">
      <w:proofErr w:type="gramStart"/>
      <w:r>
        <w:t>Opposite end of x-axis frame.</w:t>
      </w:r>
      <w:proofErr w:type="gramEnd"/>
    </w:p>
    <w:p w:rsidR="007C752F" w:rsidRDefault="00334852">
      <w:r>
        <w:lastRenderedPageBreak/>
        <w:pict>
          <v:shape id="_x0000_i1052" type="#_x0000_t75" style="width:5in;height:240pt">
            <v:imagedata r:id="rId39" o:title="belt_end_plate_x_4"/>
          </v:shape>
        </w:pict>
      </w:r>
    </w:p>
    <w:p w:rsidR="00917EFE" w:rsidRDefault="00917EFE">
      <w:r>
        <w:t>X-belt detail</w:t>
      </w:r>
    </w:p>
    <w:p w:rsidR="008408D3" w:rsidRDefault="008408D3"/>
    <w:p w:rsidR="007C752F" w:rsidRDefault="00334852">
      <w:r>
        <w:pict>
          <v:shape id="_x0000_i1053" type="#_x0000_t75" style="width:5in;height:240pt">
            <v:imagedata r:id="rId40" o:title="y_cable_carrier"/>
          </v:shape>
        </w:pict>
      </w:r>
    </w:p>
    <w:p w:rsidR="009F309B" w:rsidRDefault="009F309B">
      <w:proofErr w:type="gramStart"/>
      <w:r>
        <w:t>y-cable</w:t>
      </w:r>
      <w:proofErr w:type="gramEnd"/>
      <w:r>
        <w:t xml:space="preserve"> carrier mounted</w:t>
      </w:r>
    </w:p>
    <w:p w:rsidR="007C752F" w:rsidRDefault="007C752F"/>
    <w:p w:rsidR="007C752F" w:rsidRDefault="007C752F"/>
    <w:p w:rsidR="007C752F" w:rsidRDefault="00334852">
      <w:r>
        <w:lastRenderedPageBreak/>
        <w:pict>
          <v:shape id="_x0000_i1054" type="#_x0000_t75" style="width:5in;height:240pt">
            <v:imagedata r:id="rId41" o:title="y_belt"/>
          </v:shape>
        </w:pict>
      </w:r>
    </w:p>
    <w:p w:rsidR="007C752F" w:rsidRDefault="009F309B">
      <w:r>
        <w:t>Y-belt detail</w:t>
      </w:r>
    </w:p>
    <w:p w:rsidR="008408D3" w:rsidRDefault="008408D3"/>
    <w:p w:rsidR="007C752F" w:rsidRDefault="00334852">
      <w:r>
        <w:pict>
          <v:shape id="_x0000_i1055" type="#_x0000_t75" style="width:5in;height:240pt">
            <v:imagedata r:id="rId42" o:title="back_plate"/>
          </v:shape>
        </w:pict>
      </w:r>
    </w:p>
    <w:p w:rsidR="009F309B" w:rsidRDefault="009F309B">
      <w:proofErr w:type="gramStart"/>
      <w:r>
        <w:t>Back plate to mount electronics and x-cable-carrier.</w:t>
      </w:r>
      <w:proofErr w:type="gramEnd"/>
    </w:p>
    <w:p w:rsidR="009F309B" w:rsidRDefault="009F309B"/>
    <w:p w:rsidR="007C752F" w:rsidRDefault="00334852">
      <w:r>
        <w:lastRenderedPageBreak/>
        <w:pict>
          <v:shape id="_x0000_i1056" type="#_x0000_t75" style="width:5in;height:240pt">
            <v:imagedata r:id="rId43" o:title="x_cable_carrier_1"/>
          </v:shape>
        </w:pict>
      </w:r>
    </w:p>
    <w:p w:rsidR="009F309B" w:rsidRDefault="009F309B">
      <w:r>
        <w:t>X-cable carrier is attached to x-carrier with final 6</w:t>
      </w:r>
      <w:r w:rsidRPr="009F309B">
        <w:rPr>
          <w:vertAlign w:val="superscript"/>
        </w:rPr>
        <w:t>th</w:t>
      </w:r>
      <w:r>
        <w:t xml:space="preserve"> wheel and extra spacer</w:t>
      </w:r>
    </w:p>
    <w:p w:rsidR="00407C0D" w:rsidRDefault="00407C0D"/>
    <w:p w:rsidR="007C752F" w:rsidRDefault="00334852">
      <w:r>
        <w:pict>
          <v:shape id="_x0000_i1057" type="#_x0000_t75" style="width:5in;height:240pt">
            <v:imagedata r:id="rId44" o:title="x_cable_carrier_2"/>
          </v:shape>
        </w:pict>
      </w:r>
    </w:p>
    <w:p w:rsidR="009F309B" w:rsidRDefault="009F309B">
      <w:r>
        <w:t>X-cable carrier is attached to x-carrier with final 6</w:t>
      </w:r>
      <w:r w:rsidRPr="009F309B">
        <w:rPr>
          <w:vertAlign w:val="superscript"/>
        </w:rPr>
        <w:t>th</w:t>
      </w:r>
      <w:r>
        <w:t xml:space="preserve"> wheel and extra spacer</w:t>
      </w:r>
    </w:p>
    <w:p w:rsidR="00407C0D" w:rsidRDefault="00334852">
      <w:r>
        <w:lastRenderedPageBreak/>
        <w:pict>
          <v:shape id="_x0000_i1058" type="#_x0000_t75" style="width:5in;height:240pt">
            <v:imagedata r:id="rId45" o:title="x_cable_carrier_3"/>
          </v:shape>
        </w:pict>
      </w:r>
    </w:p>
    <w:p w:rsidR="009F309B" w:rsidRDefault="009F309B">
      <w:r>
        <w:t xml:space="preserve">Front view of X-cable carrier, now also attached to </w:t>
      </w:r>
      <w:proofErr w:type="spellStart"/>
      <w:r>
        <w:t>backplate</w:t>
      </w:r>
      <w:proofErr w:type="spellEnd"/>
    </w:p>
    <w:p w:rsidR="009F309B" w:rsidRDefault="009F309B"/>
    <w:p w:rsidR="00407C0D" w:rsidRDefault="009F309B">
      <w:r>
        <w:rPr>
          <w:noProof/>
          <w:lang w:eastAsia="en-CA"/>
        </w:rPr>
        <w:drawing>
          <wp:inline distT="0" distB="0" distL="0" distR="0" wp14:anchorId="16DCBCCA" wp14:editId="2D43598A">
            <wp:extent cx="4572000" cy="3048000"/>
            <wp:effectExtent l="0" t="0" r="0" b="0"/>
            <wp:docPr id="6" name="Picture 6" descr="C:\Users\Frank2014\AppData\Local\Microsoft\Windows\INetCache\Content.Word\belts_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Frank2014\AppData\Local\Microsoft\Windows\INetCache\Content.Word\belts_detail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09B" w:rsidRDefault="009F309B">
      <w:r>
        <w:t>Final belts details (view from rear of x-cart)</w:t>
      </w:r>
    </w:p>
    <w:p w:rsidR="00407C0D" w:rsidRDefault="00407C0D">
      <w:r>
        <w:rPr>
          <w:noProof/>
          <w:lang w:eastAsia="en-CA"/>
        </w:rPr>
        <w:lastRenderedPageBreak/>
        <w:drawing>
          <wp:inline distT="0" distB="0" distL="0" distR="0" wp14:anchorId="0BCED9E7" wp14:editId="198A336F">
            <wp:extent cx="4572000" cy="3048000"/>
            <wp:effectExtent l="0" t="0" r="0" b="0"/>
            <wp:docPr id="5" name="Picture 5" descr="C:\Users\Frank2014\AppData\Local\Microsoft\Windows\INetCache\Content.Word\electronics_par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Frank2014\AppData\Local\Microsoft\Windows\INetCache\Content.Word\electronics_parts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09B" w:rsidRDefault="009F309B">
      <w:r>
        <w:t xml:space="preserve">Electronics: Arduino Mega 2560, </w:t>
      </w:r>
      <w:proofErr w:type="gramStart"/>
      <w:r>
        <w:t>RAMPS  1.4</w:t>
      </w:r>
      <w:proofErr w:type="gramEnd"/>
      <w:r>
        <w:t xml:space="preserve">, </w:t>
      </w:r>
      <w:proofErr w:type="spellStart"/>
      <w:r>
        <w:t>Pololu</w:t>
      </w:r>
      <w:proofErr w:type="spellEnd"/>
      <w:r>
        <w:t xml:space="preserve"> DRV8825 stepper drivers.</w:t>
      </w:r>
    </w:p>
    <w:p w:rsidR="008408D3" w:rsidRDefault="008408D3"/>
    <w:p w:rsidR="00407C0D" w:rsidRDefault="00334852">
      <w:r>
        <w:pict>
          <v:shape id="_x0000_i1059" type="#_x0000_t75" style="width:5in;height:240pt">
            <v:imagedata r:id="rId48" o:title="ramps_bottom"/>
          </v:shape>
        </w:pict>
      </w:r>
    </w:p>
    <w:p w:rsidR="009F309B" w:rsidRDefault="009F309B">
      <w:r>
        <w:t xml:space="preserve">Bottom of RAMPS 1.4 board grinded down and electrically insulated. </w:t>
      </w:r>
    </w:p>
    <w:p w:rsidR="007C752F" w:rsidRDefault="00334852">
      <w:r>
        <w:lastRenderedPageBreak/>
        <w:pict>
          <v:shape id="_x0000_i1060" type="#_x0000_t75" style="width:5in;height:240pt">
            <v:imagedata r:id="rId49" o:title="electronics_mounted"/>
          </v:shape>
        </w:pict>
      </w:r>
    </w:p>
    <w:p w:rsidR="009F309B" w:rsidRDefault="009F309B">
      <w:r>
        <w:t xml:space="preserve">Arduino, RAMPS and stepper drivers assembled and mounted on </w:t>
      </w:r>
      <w:proofErr w:type="spellStart"/>
      <w:r>
        <w:t>backplate</w:t>
      </w:r>
      <w:proofErr w:type="spellEnd"/>
      <w:r>
        <w:t>.</w:t>
      </w:r>
    </w:p>
    <w:p w:rsidR="008408D3" w:rsidRDefault="008408D3"/>
    <w:p w:rsidR="00407C0D" w:rsidRDefault="00334852">
      <w:r>
        <w:pict>
          <v:shape id="_x0000_i1061" type="#_x0000_t75" style="width:5in;height:240pt">
            <v:imagedata r:id="rId50" o:title="endstop_hookup"/>
          </v:shape>
        </w:pict>
      </w:r>
    </w:p>
    <w:p w:rsidR="009F309B" w:rsidRDefault="009F309B">
      <w:r>
        <w:t xml:space="preserve">Connection of </w:t>
      </w:r>
      <w:proofErr w:type="spellStart"/>
      <w:r>
        <w:t>endstops</w:t>
      </w:r>
      <w:proofErr w:type="spellEnd"/>
    </w:p>
    <w:p w:rsidR="00407C0D" w:rsidRDefault="00407C0D"/>
    <w:p w:rsidR="00780B86" w:rsidRDefault="00334852">
      <w:r>
        <w:lastRenderedPageBreak/>
        <w:pict>
          <v:shape id="_x0000_i1062" type="#_x0000_t75" style="width:5in;height:240pt">
            <v:imagedata r:id="rId51" o:title="y_cable_management"/>
          </v:shape>
        </w:pict>
      </w:r>
    </w:p>
    <w:p w:rsidR="009F309B" w:rsidRDefault="009F309B">
      <w:r>
        <w:t xml:space="preserve">Stepper motor and </w:t>
      </w:r>
      <w:proofErr w:type="spellStart"/>
      <w:r>
        <w:t>endstop</w:t>
      </w:r>
      <w:proofErr w:type="spellEnd"/>
      <w:r>
        <w:t xml:space="preserve"> wires are routed through y-cable-carrier</w:t>
      </w:r>
    </w:p>
    <w:p w:rsidR="008408D3" w:rsidRDefault="008408D3"/>
    <w:p w:rsidR="00780B86" w:rsidRDefault="00334852">
      <w:r>
        <w:pict>
          <v:shape id="_x0000_i1063" type="#_x0000_t75" style="width:5in;height:240pt">
            <v:imagedata r:id="rId52" o:title="x_cable_management"/>
          </v:shape>
        </w:pict>
      </w:r>
    </w:p>
    <w:p w:rsidR="009F309B" w:rsidRDefault="009F309B" w:rsidP="009F309B">
      <w:r>
        <w:t xml:space="preserve">Stepper motor and </w:t>
      </w:r>
      <w:proofErr w:type="spellStart"/>
      <w:r>
        <w:t>endstop</w:t>
      </w:r>
      <w:proofErr w:type="spellEnd"/>
      <w:r>
        <w:t xml:space="preserve"> wires are routed through x-cable-carrier and connectors attached.</w:t>
      </w:r>
    </w:p>
    <w:p w:rsidR="00780B86" w:rsidRDefault="00780B86"/>
    <w:p w:rsidR="00782B6C" w:rsidRDefault="00782B6C">
      <w:r>
        <w:br w:type="page"/>
      </w:r>
    </w:p>
    <w:p w:rsidR="00780B86" w:rsidRDefault="00782B6C">
      <w:r>
        <w:lastRenderedPageBreak/>
        <w:t>TO BE ADDED:</w:t>
      </w:r>
    </w:p>
    <w:p w:rsidR="00782B6C" w:rsidRDefault="00782B6C">
      <w:r>
        <w:t>Solenoid hookup to RAMPS board</w:t>
      </w:r>
    </w:p>
    <w:p w:rsidR="00782B6C" w:rsidRDefault="00782B6C">
      <w:r>
        <w:t>Front plate</w:t>
      </w:r>
    </w:p>
    <w:p w:rsidR="00782B6C" w:rsidRDefault="00782B6C">
      <w:r>
        <w:t>Trays</w:t>
      </w:r>
    </w:p>
    <w:p w:rsidR="00782B6C" w:rsidRDefault="00782B6C">
      <w:r>
        <w:t>Needle mount</w:t>
      </w:r>
    </w:p>
    <w:p w:rsidR="00782B6C" w:rsidRDefault="00782B6C">
      <w:proofErr w:type="spellStart"/>
      <w:r>
        <w:t>Flowpath</w:t>
      </w:r>
      <w:proofErr w:type="spellEnd"/>
    </w:p>
    <w:p w:rsidR="00782B6C" w:rsidRDefault="00782B6C">
      <w:r>
        <w:t>Final</w:t>
      </w:r>
    </w:p>
    <w:p w:rsidR="00782B6C" w:rsidRDefault="00782B6C"/>
    <w:sectPr w:rsidR="00782B6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B61"/>
    <w:rsid w:val="00334852"/>
    <w:rsid w:val="003A08B4"/>
    <w:rsid w:val="003D1B61"/>
    <w:rsid w:val="00407C0D"/>
    <w:rsid w:val="00780B86"/>
    <w:rsid w:val="00782B6C"/>
    <w:rsid w:val="007C752F"/>
    <w:rsid w:val="008408D3"/>
    <w:rsid w:val="00917EFE"/>
    <w:rsid w:val="009A39B3"/>
    <w:rsid w:val="009F309B"/>
    <w:rsid w:val="00C22703"/>
    <w:rsid w:val="00E5594D"/>
    <w:rsid w:val="00E94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2B6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42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420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82B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82B6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2B6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42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420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82B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82B6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microsoft.com/office/2007/relationships/stylesWithEffects" Target="stylesWithEffect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fontTable" Target="fontTable.xml"/><Relationship Id="rId5" Type="http://schemas.openxmlformats.org/officeDocument/2006/relationships/hyperlink" Target="mailto:info@openautosampler.com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</Pages>
  <Words>541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Frank</dc:creator>
  <cp:lastModifiedBy>Frank</cp:lastModifiedBy>
  <cp:revision>8</cp:revision>
  <cp:lastPrinted>2015-11-22T03:30:00Z</cp:lastPrinted>
  <dcterms:created xsi:type="dcterms:W3CDTF">2015-11-22T02:03:00Z</dcterms:created>
  <dcterms:modified xsi:type="dcterms:W3CDTF">2015-11-22T03:32:00Z</dcterms:modified>
</cp:coreProperties>
</file>